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6D" w:rsidRDefault="0090045B" w:rsidP="0058076D">
      <w:pPr>
        <w:jc w:val="center"/>
        <w:rPr>
          <w:rFonts w:ascii="Times New Roman" w:hAnsi="Times New Roman" w:cs="Times New Roman"/>
          <w:sz w:val="28"/>
          <w:szCs w:val="24"/>
        </w:rPr>
      </w:pPr>
      <w:r w:rsidRPr="00DF7AE1">
        <w:rPr>
          <w:rFonts w:ascii="Times New Roman" w:hAnsi="Times New Roman" w:cs="Times New Roman"/>
          <w:sz w:val="28"/>
          <w:szCs w:val="24"/>
        </w:rPr>
        <w:t xml:space="preserve">План работы </w:t>
      </w:r>
      <w:proofErr w:type="spellStart"/>
      <w:r w:rsidRPr="00DF7AE1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DF7AE1">
        <w:rPr>
          <w:rFonts w:ascii="Times New Roman" w:hAnsi="Times New Roman" w:cs="Times New Roman"/>
          <w:sz w:val="28"/>
          <w:szCs w:val="24"/>
        </w:rPr>
        <w:t xml:space="preserve"> группы:</w:t>
      </w:r>
      <w:r w:rsidR="0058076D">
        <w:rPr>
          <w:rFonts w:ascii="Times New Roman" w:hAnsi="Times New Roman" w:cs="Times New Roman"/>
          <w:sz w:val="28"/>
          <w:szCs w:val="24"/>
        </w:rPr>
        <w:t xml:space="preserve"> (инженерная)</w:t>
      </w:r>
      <w:bookmarkStart w:id="0" w:name="_GoBack"/>
      <w:bookmarkEnd w:id="0"/>
    </w:p>
    <w:p w:rsidR="00036ABA" w:rsidRPr="00DF7AE1" w:rsidRDefault="0090045B" w:rsidP="0058076D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F7AE1">
        <w:rPr>
          <w:rFonts w:ascii="Times New Roman" w:hAnsi="Times New Roman" w:cs="Times New Roman"/>
          <w:sz w:val="28"/>
          <w:szCs w:val="24"/>
          <w:u w:val="single"/>
        </w:rPr>
        <w:t>МБОУ Холмогорская СОШ</w:t>
      </w:r>
    </w:p>
    <w:p w:rsidR="0090045B" w:rsidRPr="00DF7AE1" w:rsidRDefault="0090045B" w:rsidP="0090045B">
      <w:pPr>
        <w:jc w:val="center"/>
        <w:rPr>
          <w:rFonts w:ascii="Times New Roman" w:hAnsi="Times New Roman" w:cs="Times New Roman"/>
          <w:sz w:val="28"/>
          <w:szCs w:val="24"/>
        </w:rPr>
      </w:pPr>
      <w:r w:rsidRPr="00DF7AE1">
        <w:rPr>
          <w:rFonts w:ascii="Times New Roman" w:hAnsi="Times New Roman" w:cs="Times New Roman"/>
          <w:sz w:val="28"/>
          <w:szCs w:val="24"/>
        </w:rPr>
        <w:t xml:space="preserve">на </w:t>
      </w:r>
      <w:r w:rsidR="00A854D1">
        <w:rPr>
          <w:rFonts w:ascii="Times New Roman" w:hAnsi="Times New Roman" w:cs="Times New Roman"/>
          <w:sz w:val="28"/>
          <w:szCs w:val="24"/>
          <w:u w:val="single"/>
        </w:rPr>
        <w:t>феврал</w:t>
      </w:r>
      <w:r w:rsidRPr="00DF7AE1">
        <w:rPr>
          <w:rFonts w:ascii="Times New Roman" w:hAnsi="Times New Roman" w:cs="Times New Roman"/>
          <w:sz w:val="28"/>
          <w:szCs w:val="24"/>
          <w:u w:val="single"/>
        </w:rPr>
        <w:t>ь</w:t>
      </w:r>
      <w:r w:rsidRPr="00DF7AE1">
        <w:rPr>
          <w:rFonts w:ascii="Times New Roman" w:hAnsi="Times New Roman" w:cs="Times New Roman"/>
          <w:sz w:val="28"/>
          <w:szCs w:val="24"/>
        </w:rPr>
        <w:t xml:space="preserve"> 2025 года</w:t>
      </w:r>
    </w:p>
    <w:p w:rsidR="0090045B" w:rsidRPr="00DF7AE1" w:rsidRDefault="0090045B" w:rsidP="0090045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4461"/>
        <w:gridCol w:w="2867"/>
        <w:gridCol w:w="2877"/>
        <w:gridCol w:w="3109"/>
      </w:tblGrid>
      <w:tr w:rsidR="0090045B" w:rsidRPr="00DF7AE1" w:rsidTr="002E7938">
        <w:tc>
          <w:tcPr>
            <w:tcW w:w="1246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1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7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877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3109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педагог/контактный номер телефона</w:t>
            </w:r>
          </w:p>
        </w:tc>
      </w:tr>
      <w:tr w:rsidR="002E7938" w:rsidRPr="00DF7AE1" w:rsidTr="002E7938">
        <w:tc>
          <w:tcPr>
            <w:tcW w:w="1246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1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 конкурсе «Техно-сказка»</w:t>
            </w:r>
          </w:p>
        </w:tc>
        <w:tc>
          <w:tcPr>
            <w:tcW w:w="2867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77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 3д моделированию</w:t>
            </w:r>
          </w:p>
        </w:tc>
        <w:tc>
          <w:tcPr>
            <w:tcW w:w="3109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Евсеева Ирина Владимировна/89509958574</w:t>
            </w:r>
          </w:p>
        </w:tc>
      </w:tr>
      <w:tr w:rsidR="002E7938" w:rsidRPr="00DF7AE1" w:rsidTr="002E7938">
        <w:tc>
          <w:tcPr>
            <w:tcW w:w="1246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1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Всероссийском  конкурсе проектов «Перспектива 3</w:t>
            </w:r>
            <w:r w:rsidRPr="00DF7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7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877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Создание моделей для участия в конкурсе</w:t>
            </w:r>
          </w:p>
        </w:tc>
        <w:tc>
          <w:tcPr>
            <w:tcW w:w="3109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Евсеева Ирина Владимировна/89509958574</w:t>
            </w:r>
          </w:p>
        </w:tc>
      </w:tr>
      <w:tr w:rsidR="002E7938" w:rsidRPr="00DF7AE1" w:rsidTr="002E7938">
        <w:tc>
          <w:tcPr>
            <w:tcW w:w="1246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1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хакатоне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в коде»</w:t>
            </w:r>
          </w:p>
        </w:tc>
        <w:tc>
          <w:tcPr>
            <w:tcW w:w="2867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877" w:type="dxa"/>
            <w:vAlign w:val="center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роботов и игр</w:t>
            </w:r>
          </w:p>
        </w:tc>
        <w:tc>
          <w:tcPr>
            <w:tcW w:w="3109" w:type="dxa"/>
          </w:tcPr>
          <w:p w:rsidR="002E7938" w:rsidRPr="00DF7AE1" w:rsidRDefault="002E7938" w:rsidP="002E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Евсеева Ирина Владимировна/89509958574</w:t>
            </w:r>
          </w:p>
        </w:tc>
      </w:tr>
    </w:tbl>
    <w:p w:rsidR="0090045B" w:rsidRPr="00DF7AE1" w:rsidRDefault="0090045B" w:rsidP="00900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45B" w:rsidRPr="00DF7AE1" w:rsidRDefault="0090045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045B" w:rsidRPr="00DF7AE1" w:rsidRDefault="0090045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045B" w:rsidRPr="00DF7AE1" w:rsidRDefault="0090045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6ABA" w:rsidRPr="00DF7AE1" w:rsidRDefault="00036AB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036ABA" w:rsidRPr="00DF7AE1" w:rsidSect="00036A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BA"/>
    <w:rsid w:val="00036ABA"/>
    <w:rsid w:val="002528AA"/>
    <w:rsid w:val="002E7938"/>
    <w:rsid w:val="004D5A54"/>
    <w:rsid w:val="0058076D"/>
    <w:rsid w:val="006255BF"/>
    <w:rsid w:val="0090045B"/>
    <w:rsid w:val="00A854D1"/>
    <w:rsid w:val="00CA1A42"/>
    <w:rsid w:val="00DF7AE1"/>
    <w:rsid w:val="00F0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984E"/>
  <w15:chartTrackingRefBased/>
  <w15:docId w15:val="{52AD14DC-DDF7-4690-B5C1-DE78B112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St-7</cp:lastModifiedBy>
  <cp:revision>2</cp:revision>
  <dcterms:created xsi:type="dcterms:W3CDTF">2025-02-03T00:40:00Z</dcterms:created>
  <dcterms:modified xsi:type="dcterms:W3CDTF">2025-02-03T00:40:00Z</dcterms:modified>
</cp:coreProperties>
</file>