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BE4717" w:rsidRPr="00832121" w:rsidTr="0080505F">
        <w:tc>
          <w:tcPr>
            <w:tcW w:w="3403" w:type="dxa"/>
          </w:tcPr>
          <w:p w:rsidR="004638A4" w:rsidRPr="00832121" w:rsidRDefault="00AC6CF3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717"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4638A4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</w:t>
            </w:r>
          </w:p>
          <w:p w:rsidR="004638A4" w:rsidRPr="00832121" w:rsidRDefault="004638A4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32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E4717" w:rsidRPr="00832121" w:rsidRDefault="00991109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28.08.20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717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4717" w:rsidRPr="00832121" w:rsidRDefault="00BE4717" w:rsidP="00BE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Руководитель МО_____ /</w:t>
            </w:r>
            <w:r w:rsidR="007251D3">
              <w:rPr>
                <w:rFonts w:ascii="Times New Roman" w:hAnsi="Times New Roman" w:cs="Times New Roman"/>
                <w:sz w:val="24"/>
                <w:szCs w:val="24"/>
              </w:rPr>
              <w:t>Бугаева О.В.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717" w:rsidRPr="00832121" w:rsidRDefault="00BE4717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38A4" w:rsidRPr="00832121" w:rsidRDefault="00BE4717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638A4" w:rsidRPr="00832121" w:rsidRDefault="004638A4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BE4717" w:rsidRPr="00832121" w:rsidRDefault="00832121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Гашкова Т.А.</w:t>
            </w:r>
          </w:p>
          <w:p w:rsidR="00BE4717" w:rsidRPr="00832121" w:rsidRDefault="00BE4717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991109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A4" w:rsidRPr="00832121" w:rsidRDefault="004638A4" w:rsidP="004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E4717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Холмогорской СОШ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>_____________/Кузнецов С.В.</w:t>
            </w:r>
          </w:p>
          <w:p w:rsidR="004638A4" w:rsidRPr="00832121" w:rsidRDefault="004638A4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2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________</w:t>
            </w:r>
          </w:p>
          <w:p w:rsidR="004638A4" w:rsidRPr="00832121" w:rsidRDefault="00991109" w:rsidP="004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0т 01.09.20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38A4" w:rsidRPr="00832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05474" w:rsidRPr="00832121" w:rsidRDefault="00BE4717" w:rsidP="00BE4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A4" w:rsidRPr="00832121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Default="004638A4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1D3" w:rsidRDefault="007251D3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1D3" w:rsidRPr="00832121" w:rsidRDefault="007251D3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8A4" w:rsidRDefault="004638A4" w:rsidP="008800BE">
      <w:pPr>
        <w:ind w:left="360"/>
        <w:jc w:val="center"/>
        <w:rPr>
          <w:rFonts w:ascii="Times New Roman" w:hAnsi="Times New Roman" w:cs="Times New Roman"/>
          <w:sz w:val="40"/>
          <w:szCs w:val="32"/>
        </w:rPr>
      </w:pPr>
      <w:r w:rsidRPr="007251D3">
        <w:rPr>
          <w:rFonts w:ascii="Times New Roman" w:hAnsi="Times New Roman" w:cs="Times New Roman"/>
          <w:sz w:val="40"/>
          <w:szCs w:val="32"/>
        </w:rPr>
        <w:t>Рабочая программа</w:t>
      </w:r>
    </w:p>
    <w:p w:rsidR="007251D3" w:rsidRPr="00CA1288" w:rsidRDefault="007251D3" w:rsidP="008800B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638A4" w:rsidRPr="00CA1288" w:rsidRDefault="004638A4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По </w:t>
      </w:r>
      <w:r w:rsidRPr="00CA128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7251D3">
        <w:rPr>
          <w:rFonts w:ascii="Times New Roman" w:hAnsi="Times New Roman" w:cs="Times New Roman"/>
          <w:sz w:val="32"/>
          <w:szCs w:val="32"/>
          <w:u w:val="single"/>
        </w:rPr>
        <w:t>физической культуре</w:t>
      </w:r>
    </w:p>
    <w:p w:rsidR="004638A4" w:rsidRPr="00CA1288" w:rsidRDefault="008800BE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>Для ____</w:t>
      </w:r>
      <w:r w:rsidR="007251D3">
        <w:rPr>
          <w:rFonts w:ascii="Times New Roman" w:hAnsi="Times New Roman" w:cs="Times New Roman"/>
          <w:sz w:val="32"/>
          <w:szCs w:val="32"/>
          <w:u w:val="single"/>
        </w:rPr>
        <w:t>5</w:t>
      </w:r>
      <w:r w:rsidRPr="00CA1288">
        <w:rPr>
          <w:rFonts w:ascii="Times New Roman" w:hAnsi="Times New Roman" w:cs="Times New Roman"/>
          <w:sz w:val="32"/>
          <w:szCs w:val="32"/>
        </w:rPr>
        <w:t>_________</w:t>
      </w:r>
      <w:r w:rsidR="004638A4" w:rsidRPr="00CA1288">
        <w:rPr>
          <w:rFonts w:ascii="Times New Roman" w:hAnsi="Times New Roman" w:cs="Times New Roman"/>
          <w:sz w:val="32"/>
          <w:szCs w:val="32"/>
        </w:rPr>
        <w:t>класса</w:t>
      </w:r>
    </w:p>
    <w:p w:rsidR="004638A4" w:rsidRPr="00CA1288" w:rsidRDefault="00FF2D91" w:rsidP="007251D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8556F0">
        <w:rPr>
          <w:rFonts w:ascii="Times New Roman" w:hAnsi="Times New Roman" w:cs="Times New Roman"/>
          <w:sz w:val="32"/>
          <w:szCs w:val="32"/>
        </w:rPr>
        <w:t>20</w:t>
      </w:r>
      <w:r w:rsidR="0056337A">
        <w:rPr>
          <w:rFonts w:ascii="Times New Roman" w:hAnsi="Times New Roman" w:cs="Times New Roman"/>
          <w:sz w:val="32"/>
          <w:szCs w:val="32"/>
        </w:rPr>
        <w:t>20</w:t>
      </w:r>
      <w:r w:rsidR="008556F0">
        <w:rPr>
          <w:rFonts w:ascii="Times New Roman" w:hAnsi="Times New Roman" w:cs="Times New Roman"/>
          <w:sz w:val="32"/>
          <w:szCs w:val="32"/>
        </w:rPr>
        <w:t xml:space="preserve">       /202</w:t>
      </w:r>
      <w:bookmarkStart w:id="0" w:name="_GoBack"/>
      <w:bookmarkEnd w:id="0"/>
      <w:r w:rsidR="0056337A">
        <w:rPr>
          <w:rFonts w:ascii="Times New Roman" w:hAnsi="Times New Roman" w:cs="Times New Roman"/>
          <w:sz w:val="32"/>
          <w:szCs w:val="32"/>
        </w:rPr>
        <w:t>1</w:t>
      </w:r>
      <w:r w:rsidR="004638A4" w:rsidRPr="00CA1288">
        <w:rPr>
          <w:rFonts w:ascii="Times New Roman" w:hAnsi="Times New Roman" w:cs="Times New Roman"/>
          <w:sz w:val="32"/>
          <w:szCs w:val="32"/>
        </w:rPr>
        <w:t xml:space="preserve">     учебный год</w:t>
      </w:r>
    </w:p>
    <w:p w:rsidR="007251D3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7251D3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4638A4" w:rsidRPr="00CA1288" w:rsidRDefault="004638A4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A1288">
        <w:rPr>
          <w:rFonts w:ascii="Times New Roman" w:hAnsi="Times New Roman" w:cs="Times New Roman"/>
          <w:sz w:val="32"/>
          <w:szCs w:val="32"/>
        </w:rPr>
        <w:t xml:space="preserve">  </w:t>
      </w:r>
      <w:r w:rsidR="00832121" w:rsidRPr="00CA1288">
        <w:rPr>
          <w:rFonts w:ascii="Times New Roman" w:hAnsi="Times New Roman" w:cs="Times New Roman"/>
          <w:sz w:val="32"/>
          <w:szCs w:val="32"/>
        </w:rPr>
        <w:t xml:space="preserve">Составлена </w:t>
      </w:r>
      <w:r w:rsidRPr="00CA1288">
        <w:rPr>
          <w:rFonts w:ascii="Times New Roman" w:hAnsi="Times New Roman" w:cs="Times New Roman"/>
          <w:sz w:val="32"/>
          <w:szCs w:val="32"/>
        </w:rPr>
        <w:t xml:space="preserve">учителем </w:t>
      </w:r>
    </w:p>
    <w:p w:rsidR="004638A4" w:rsidRPr="00CA1288" w:rsidRDefault="007251D3" w:rsidP="004638A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Михайловой Ольгой Викторовной</w:t>
      </w:r>
    </w:p>
    <w:p w:rsidR="004638A4" w:rsidRPr="00CA1288" w:rsidRDefault="004638A4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Pr="00CA1288" w:rsidRDefault="00832121" w:rsidP="00BE47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121" w:rsidRPr="007251D3" w:rsidRDefault="00832121" w:rsidP="00BE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2121" w:rsidRPr="001A3B8D" w:rsidRDefault="00832121" w:rsidP="0083212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3B8D">
        <w:rPr>
          <w:rFonts w:ascii="Times New Roman" w:hAnsi="Times New Roman" w:cs="Times New Roman"/>
          <w:sz w:val="28"/>
          <w:szCs w:val="24"/>
        </w:rPr>
        <w:t>Рабочая программа разработана   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</w:t>
      </w:r>
      <w:r w:rsidR="00D40DF1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и в соответствии с рабочей программой</w:t>
      </w:r>
      <w:r w:rsidR="00FF2D91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«</w:t>
      </w:r>
      <w:r w:rsidR="00D40DF1" w:rsidRPr="001A3B8D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Pr="001A3B8D">
        <w:rPr>
          <w:rFonts w:ascii="Times New Roman" w:hAnsi="Times New Roman" w:cs="Times New Roman"/>
          <w:sz w:val="28"/>
          <w:szCs w:val="24"/>
        </w:rPr>
        <w:t xml:space="preserve">. Предметная линия учебников </w:t>
      </w:r>
      <w:r w:rsidR="00D40DF1" w:rsidRPr="001A3B8D">
        <w:rPr>
          <w:rFonts w:ascii="Times New Roman" w:hAnsi="Times New Roman" w:cs="Times New Roman"/>
          <w:sz w:val="28"/>
          <w:szCs w:val="24"/>
        </w:rPr>
        <w:t>А</w:t>
      </w:r>
      <w:r w:rsidRPr="001A3B8D">
        <w:rPr>
          <w:rFonts w:ascii="Times New Roman" w:hAnsi="Times New Roman" w:cs="Times New Roman"/>
          <w:sz w:val="28"/>
          <w:szCs w:val="24"/>
        </w:rPr>
        <w:t>.</w:t>
      </w:r>
      <w:r w:rsidR="00D40DF1" w:rsidRPr="001A3B8D">
        <w:rPr>
          <w:rFonts w:ascii="Times New Roman" w:hAnsi="Times New Roman" w:cs="Times New Roman"/>
          <w:sz w:val="28"/>
          <w:szCs w:val="24"/>
        </w:rPr>
        <w:t>П</w:t>
      </w:r>
      <w:r w:rsidRPr="001A3B8D">
        <w:rPr>
          <w:rFonts w:ascii="Times New Roman" w:hAnsi="Times New Roman" w:cs="Times New Roman"/>
          <w:sz w:val="28"/>
          <w:szCs w:val="24"/>
        </w:rPr>
        <w:t xml:space="preserve">. </w:t>
      </w:r>
      <w:r w:rsidR="00D40DF1" w:rsidRPr="001A3B8D">
        <w:rPr>
          <w:rFonts w:ascii="Times New Roman" w:hAnsi="Times New Roman" w:cs="Times New Roman"/>
          <w:sz w:val="28"/>
          <w:szCs w:val="24"/>
        </w:rPr>
        <w:t>Матвеева.</w:t>
      </w:r>
      <w:r w:rsidRPr="001A3B8D">
        <w:rPr>
          <w:rFonts w:ascii="Times New Roman" w:hAnsi="Times New Roman" w:cs="Times New Roman"/>
          <w:sz w:val="28"/>
          <w:szCs w:val="24"/>
        </w:rPr>
        <w:t xml:space="preserve"> 5 – 9 классы» (М.: Просвещение, 201</w:t>
      </w:r>
      <w:r w:rsidR="00D40DF1" w:rsidRPr="001A3B8D">
        <w:rPr>
          <w:rFonts w:ascii="Times New Roman" w:hAnsi="Times New Roman" w:cs="Times New Roman"/>
          <w:sz w:val="28"/>
          <w:szCs w:val="24"/>
        </w:rPr>
        <w:t>2</w:t>
      </w:r>
      <w:r w:rsidRPr="001A3B8D">
        <w:rPr>
          <w:rFonts w:ascii="Times New Roman" w:hAnsi="Times New Roman" w:cs="Times New Roman"/>
          <w:sz w:val="28"/>
          <w:szCs w:val="24"/>
        </w:rPr>
        <w:t xml:space="preserve"> г.).</w:t>
      </w:r>
    </w:p>
    <w:p w:rsidR="00832121" w:rsidRPr="001A3B8D" w:rsidRDefault="00832121" w:rsidP="0083212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Автор учебно-методического комплекта </w:t>
      </w:r>
      <w:r w:rsidR="00D40DF1" w:rsidRPr="001A3B8D">
        <w:rPr>
          <w:rFonts w:ascii="Times New Roman" w:hAnsi="Times New Roman" w:cs="Arial"/>
          <w:sz w:val="28"/>
          <w:szCs w:val="24"/>
        </w:rPr>
        <w:t>А</w:t>
      </w:r>
      <w:r w:rsidRPr="001A3B8D">
        <w:rPr>
          <w:rFonts w:ascii="Times New Roman" w:hAnsi="Times New Roman" w:cs="Arial"/>
          <w:sz w:val="28"/>
          <w:szCs w:val="24"/>
        </w:rPr>
        <w:t>.</w:t>
      </w:r>
      <w:r w:rsidR="00D40DF1" w:rsidRPr="001A3B8D">
        <w:rPr>
          <w:rFonts w:ascii="Times New Roman" w:hAnsi="Times New Roman" w:cs="Arial"/>
          <w:sz w:val="28"/>
          <w:szCs w:val="24"/>
        </w:rPr>
        <w:t>П</w:t>
      </w:r>
      <w:r w:rsidRPr="001A3B8D">
        <w:rPr>
          <w:rFonts w:ascii="Times New Roman" w:hAnsi="Times New Roman" w:cs="Arial"/>
          <w:sz w:val="28"/>
          <w:szCs w:val="24"/>
        </w:rPr>
        <w:t xml:space="preserve">. </w:t>
      </w:r>
      <w:r w:rsidR="00D40DF1" w:rsidRPr="001A3B8D">
        <w:rPr>
          <w:rFonts w:ascii="Times New Roman" w:hAnsi="Times New Roman" w:cs="Arial"/>
          <w:sz w:val="28"/>
          <w:szCs w:val="24"/>
        </w:rPr>
        <w:t>Матвеев</w:t>
      </w:r>
      <w:r w:rsidRPr="001A3B8D">
        <w:rPr>
          <w:rFonts w:ascii="Times New Roman" w:hAnsi="Times New Roman" w:cs="Times New Roman"/>
          <w:sz w:val="28"/>
          <w:szCs w:val="24"/>
        </w:rPr>
        <w:t>. Учебник: «</w:t>
      </w:r>
      <w:r w:rsidR="00D40DF1" w:rsidRPr="001A3B8D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Pr="001A3B8D">
        <w:rPr>
          <w:rFonts w:ascii="Times New Roman" w:hAnsi="Times New Roman" w:cs="Times New Roman"/>
          <w:sz w:val="28"/>
          <w:szCs w:val="24"/>
        </w:rPr>
        <w:t xml:space="preserve">». </w:t>
      </w:r>
      <w:r w:rsidR="00D40DF1" w:rsidRPr="001A3B8D">
        <w:rPr>
          <w:rFonts w:ascii="Times New Roman" w:hAnsi="Times New Roman" w:cs="Times New Roman"/>
          <w:sz w:val="28"/>
          <w:szCs w:val="24"/>
        </w:rPr>
        <w:t xml:space="preserve">5 </w:t>
      </w:r>
      <w:r w:rsidRPr="001A3B8D">
        <w:rPr>
          <w:rFonts w:ascii="Times New Roman" w:hAnsi="Times New Roman" w:cs="Times New Roman"/>
          <w:sz w:val="28"/>
          <w:szCs w:val="24"/>
        </w:rPr>
        <w:t>класс. Учеб</w:t>
      </w:r>
      <w:r w:rsidR="00EA1D9D" w:rsidRPr="001A3B8D">
        <w:rPr>
          <w:rFonts w:ascii="Times New Roman" w:hAnsi="Times New Roman" w:cs="Times New Roman"/>
          <w:sz w:val="28"/>
          <w:szCs w:val="24"/>
        </w:rPr>
        <w:t>ник для общеобразовательных</w:t>
      </w:r>
      <w:r w:rsidRPr="001A3B8D">
        <w:rPr>
          <w:rFonts w:ascii="Times New Roman" w:hAnsi="Times New Roman" w:cs="Times New Roman"/>
          <w:sz w:val="28"/>
          <w:szCs w:val="24"/>
        </w:rPr>
        <w:t xml:space="preserve"> учреждений.</w:t>
      </w:r>
      <w:r w:rsidR="007251D3" w:rsidRPr="001A3B8D">
        <w:rPr>
          <w:rFonts w:ascii="Times New Roman" w:hAnsi="Times New Roman" w:cs="Times New Roman"/>
          <w:sz w:val="28"/>
          <w:szCs w:val="24"/>
        </w:rPr>
        <w:t xml:space="preserve"> </w:t>
      </w:r>
      <w:r w:rsidRPr="001A3B8D">
        <w:rPr>
          <w:rFonts w:ascii="Times New Roman" w:hAnsi="Times New Roman" w:cs="Times New Roman"/>
          <w:sz w:val="28"/>
          <w:szCs w:val="24"/>
        </w:rPr>
        <w:t>– М.: Просвещение, 201</w:t>
      </w:r>
      <w:r w:rsidR="00D40DF1" w:rsidRPr="001A3B8D">
        <w:rPr>
          <w:rFonts w:ascii="Times New Roman" w:hAnsi="Times New Roman" w:cs="Times New Roman"/>
          <w:sz w:val="28"/>
          <w:szCs w:val="24"/>
        </w:rPr>
        <w:t>6</w:t>
      </w:r>
      <w:r w:rsidRPr="001A3B8D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832121" w:rsidRPr="001A3B8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</w:p>
    <w:p w:rsidR="00832121" w:rsidRPr="001A3B8D" w:rsidRDefault="00D40DF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Количество учебных часов по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программе: </w:t>
      </w:r>
      <w:r w:rsidRPr="001A3B8D">
        <w:rPr>
          <w:rFonts w:ascii="Times New Roman" w:hAnsi="Times New Roman" w:cs="Times New Roman"/>
          <w:sz w:val="28"/>
          <w:szCs w:val="24"/>
        </w:rPr>
        <w:t>10</w:t>
      </w:r>
      <w:r w:rsidR="00342971">
        <w:rPr>
          <w:rFonts w:ascii="Times New Roman" w:hAnsi="Times New Roman" w:cs="Times New Roman"/>
          <w:sz w:val="28"/>
          <w:szCs w:val="24"/>
        </w:rPr>
        <w:t>5</w:t>
      </w:r>
      <w:r w:rsidR="00494645">
        <w:rPr>
          <w:rFonts w:ascii="Times New Roman" w:hAnsi="Times New Roman" w:cs="Times New Roman"/>
          <w:sz w:val="28"/>
          <w:szCs w:val="24"/>
        </w:rPr>
        <w:t xml:space="preserve"> часов.</w:t>
      </w:r>
    </w:p>
    <w:p w:rsidR="00832121" w:rsidRPr="001A3B8D" w:rsidRDefault="00D40DF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4"/>
        </w:rPr>
      </w:pPr>
      <w:r w:rsidRPr="001A3B8D">
        <w:rPr>
          <w:rFonts w:ascii="Times New Roman" w:hAnsi="Times New Roman" w:cs="Times New Roman"/>
          <w:sz w:val="28"/>
          <w:szCs w:val="24"/>
        </w:rPr>
        <w:t xml:space="preserve">Количество учебных часов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881FE5">
        <w:rPr>
          <w:rFonts w:ascii="Times New Roman" w:hAnsi="Times New Roman" w:cs="Times New Roman"/>
          <w:sz w:val="28"/>
          <w:szCs w:val="24"/>
        </w:rPr>
        <w:t xml:space="preserve"> </w:t>
      </w:r>
      <w:r w:rsidR="00832121" w:rsidRPr="001A3B8D">
        <w:rPr>
          <w:rFonts w:ascii="Times New Roman" w:hAnsi="Times New Roman" w:cs="Times New Roman"/>
          <w:sz w:val="28"/>
          <w:szCs w:val="24"/>
        </w:rPr>
        <w:t xml:space="preserve"> учебным </w:t>
      </w:r>
      <w:r w:rsidR="00881FE5">
        <w:rPr>
          <w:rFonts w:ascii="Times New Roman" w:hAnsi="Times New Roman" w:cs="Times New Roman"/>
          <w:sz w:val="28"/>
          <w:szCs w:val="24"/>
        </w:rPr>
        <w:t xml:space="preserve">планом </w:t>
      </w:r>
      <w:r w:rsidR="00832121" w:rsidRPr="001A3B8D">
        <w:rPr>
          <w:rFonts w:ascii="Times New Roman" w:hAnsi="Times New Roman" w:cs="Times New Roman"/>
          <w:sz w:val="28"/>
          <w:szCs w:val="24"/>
        </w:rPr>
        <w:t>:</w:t>
      </w:r>
      <w:r w:rsidR="008556F0">
        <w:rPr>
          <w:rFonts w:ascii="Times New Roman" w:hAnsi="Times New Roman" w:cs="Times New Roman"/>
          <w:sz w:val="28"/>
          <w:szCs w:val="24"/>
        </w:rPr>
        <w:t>68 часа, по 2</w:t>
      </w:r>
      <w:r w:rsidR="00135D63">
        <w:rPr>
          <w:rFonts w:ascii="Times New Roman" w:hAnsi="Times New Roman" w:cs="Times New Roman"/>
          <w:sz w:val="28"/>
          <w:szCs w:val="24"/>
        </w:rPr>
        <w:t xml:space="preserve"> часа в неделю</w:t>
      </w:r>
      <w:r w:rsidR="00342971">
        <w:rPr>
          <w:rFonts w:ascii="Times New Roman" w:hAnsi="Times New Roman" w:cs="Times New Roman"/>
          <w:sz w:val="28"/>
          <w:szCs w:val="24"/>
        </w:rPr>
        <w:t xml:space="preserve"> (1 час внеурочной деятельности).</w:t>
      </w:r>
    </w:p>
    <w:p w:rsidR="00832121" w:rsidRPr="00EA1D9D" w:rsidRDefault="00832121" w:rsidP="00832121">
      <w:pPr>
        <w:pStyle w:val="a4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EA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21" w:rsidRDefault="00832121" w:rsidP="00832121">
      <w:pPr>
        <w:pStyle w:val="a4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832121" w:rsidRDefault="00832121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3793"/>
      </w:tblGrid>
      <w:tr w:rsidR="00EA1D9D" w:rsidTr="00135D63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</w:t>
            </w:r>
          </w:p>
        </w:tc>
        <w:tc>
          <w:tcPr>
            <w:tcW w:w="1559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3793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CA128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</w:tr>
      <w:tr w:rsidR="00EA1D9D" w:rsidTr="00135D63">
        <w:tc>
          <w:tcPr>
            <w:tcW w:w="851" w:type="dxa"/>
          </w:tcPr>
          <w:p w:rsidR="00EA1D9D" w:rsidRPr="00A148AC" w:rsidRDefault="00EA1D9D" w:rsidP="00FD4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A1D9D" w:rsidRPr="00A148AC" w:rsidRDefault="00B71C4B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EA1D9D" w:rsidRPr="00A148AC" w:rsidRDefault="00EA1D9D" w:rsidP="00FD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1D9D" w:rsidRPr="007C19E3" w:rsidRDefault="00EA1D9D" w:rsidP="00FD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9D" w:rsidRPr="007251D3" w:rsidRDefault="00EA1D9D" w:rsidP="00FD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игры как яркое культурное событие</w:t>
            </w:r>
            <w:r w:rsidR="003B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древнего мира.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версию их появления,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B6576">
              <w:rPr>
                <w:rFonts w:ascii="Times New Roman" w:hAnsi="Times New Roman" w:cs="Times New Roman"/>
                <w:sz w:val="24"/>
                <w:szCs w:val="24"/>
              </w:rPr>
              <w:t>новываясь на мифе о подвигах Ге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ракла.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="003B6576">
              <w:rPr>
                <w:rFonts w:ascii="Times New Roman" w:hAnsi="Times New Roman" w:cs="Times New Roman"/>
                <w:sz w:val="24"/>
                <w:szCs w:val="24"/>
              </w:rPr>
              <w:t>о видах спорта, вхо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дящих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Олимпийских игр древности.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понятие «физи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ческое развитие»,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  <w:p w:rsidR="00B71C4B" w:rsidRPr="003B657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его показателей, </w:t>
            </w:r>
            <w:r w:rsidR="003B6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физического развития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родителей со своими показателями.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значение режима дня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3B6576">
              <w:rPr>
                <w:rFonts w:ascii="Times New Roman" w:hAnsi="Times New Roman" w:cs="Times New Roman"/>
                <w:sz w:val="24"/>
                <w:szCs w:val="24"/>
              </w:rPr>
              <w:t>я активной жизнедеятельности со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временного школьника.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основные пункты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собственного режима дня.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индивидуальный ре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жим дня и учебной недели.</w:t>
            </w:r>
          </w:p>
          <w:p w:rsidR="00EA1D9D" w:rsidRPr="00C53BA6" w:rsidRDefault="00EA1D9D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="008800BE"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D9D" w:rsidTr="00135D63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EA1D9D" w:rsidRPr="00A148AC" w:rsidRDefault="00B71C4B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59" w:type="dxa"/>
          </w:tcPr>
          <w:p w:rsidR="00EA1D9D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="00694526">
              <w:rPr>
                <w:rFonts w:ascii="Times New Roman" w:hAnsi="Times New Roman" w:cs="Times New Roman"/>
                <w:sz w:val="24"/>
                <w:szCs w:val="24"/>
              </w:rPr>
              <w:t>об истории ста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новления и развития гимнастики и</w:t>
            </w:r>
            <w:r w:rsidR="0069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акробатики.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значение занятий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гимнастикой и акробатикой для</w:t>
            </w:r>
          </w:p>
          <w:p w:rsidR="00EA1D9D" w:rsidRPr="00C53BA6" w:rsidRDefault="00B71C4B" w:rsidP="003B6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3B6576">
              <w:rPr>
                <w:rFonts w:ascii="Times New Roman" w:hAnsi="Times New Roman" w:cs="Times New Roman"/>
                <w:sz w:val="24"/>
                <w:szCs w:val="24"/>
              </w:rPr>
              <w:t>репления здоровья и развития фи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зических качеств.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кувырка вперёд в группировке.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кувырок вперёд в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группировке из упора присев.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технику вы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полнения кувырка вперёд ноги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кувырка назад из упора присев в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группировке.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кувырок назад в груп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пировке из упора присев.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кувырка назад из стойки на лопатках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кувырок назад из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стойки на лопатках в </w:t>
            </w:r>
            <w:proofErr w:type="spellStart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4B" w:rsidRPr="00C53BA6" w:rsidRDefault="00B71C4B" w:rsidP="00B71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B71C4B" w:rsidRPr="00FF2D91" w:rsidRDefault="00B71C4B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упражнений, </w:t>
            </w:r>
            <w:r w:rsidR="00F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исправлять</w:t>
            </w:r>
            <w:r w:rsidR="00F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2C67AE" w:rsidRPr="00C53BA6" w:rsidRDefault="002C67AE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2C67AE" w:rsidRPr="00C53BA6" w:rsidRDefault="00FF2D91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опорных прыжков через гимнасти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t>ческого козла.</w:t>
            </w:r>
          </w:p>
          <w:p w:rsidR="002C67AE" w:rsidRPr="00C53BA6" w:rsidRDefault="002C67AE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гимнастического козла ноги врозь.</w:t>
            </w:r>
          </w:p>
          <w:p w:rsidR="002C67AE" w:rsidRPr="00C53BA6" w:rsidRDefault="002C67AE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опорный прыжок на</w:t>
            </w:r>
          </w:p>
          <w:p w:rsidR="002C67AE" w:rsidRPr="00C53BA6" w:rsidRDefault="002C67AE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гимнастического козла в упор, стоя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на коленях.</w:t>
            </w:r>
          </w:p>
          <w:p w:rsidR="002C67AE" w:rsidRPr="00C53BA6" w:rsidRDefault="002C67AE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упражнений,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2C67AE" w:rsidRPr="00C53BA6" w:rsidRDefault="00FF2D91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  <w:r w:rsidR="002C67AE"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t>на низком гимнастическом бревне и</w:t>
            </w:r>
          </w:p>
          <w:p w:rsidR="002C67AE" w:rsidRPr="00C53BA6" w:rsidRDefault="00FF2D91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наклонной гимнастической ска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t>мейке.</w:t>
            </w:r>
          </w:p>
          <w:p w:rsidR="00FF2D91" w:rsidRDefault="002C67AE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передвижения разными способами на низком гимнастическом бревне.</w:t>
            </w:r>
          </w:p>
          <w:p w:rsidR="002C67AE" w:rsidRPr="00C53BA6" w:rsidRDefault="00FF2D91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="002C67AE" w:rsidRPr="00F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исывать</w:t>
            </w:r>
            <w:r w:rsidR="002C67AE"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t>технику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на низком </w:t>
            </w:r>
            <w:r w:rsidR="002C67AE" w:rsidRPr="00C53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гимнастическом бревне и</w:t>
            </w:r>
          </w:p>
          <w:p w:rsidR="002C67AE" w:rsidRPr="00C53BA6" w:rsidRDefault="002C67AE" w:rsidP="002C6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на наклонной гимнастической с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мейке.</w:t>
            </w:r>
          </w:p>
          <w:p w:rsidR="002C67AE" w:rsidRPr="00C53BA6" w:rsidRDefault="002C67AE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передвижения разными способами на низком гимнасти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ческом бревне.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передвижения разны-</w:t>
            </w:r>
          </w:p>
          <w:p w:rsidR="00FD4AF3" w:rsidRPr="00C53BA6" w:rsidRDefault="00FF2D91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способами на наклонной гимна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стической скамейке.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FD4AF3" w:rsidRPr="00FF2D91" w:rsidRDefault="00FD4AF3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упражнений, </w:t>
            </w:r>
            <w:r w:rsidR="00F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исправлять</w:t>
            </w:r>
            <w:r w:rsidR="00F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</w:tr>
      <w:tr w:rsidR="00EA1D9D" w:rsidTr="00135D63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EA1D9D" w:rsidRPr="00A148AC" w:rsidRDefault="00FD4AF3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EA1D9D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рии лёгкой атлетики.</w:t>
            </w:r>
          </w:p>
          <w:p w:rsidR="00EA1D9D" w:rsidRPr="00C53BA6" w:rsidRDefault="00FD4AF3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роль и значение за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ятий лёгкой атлетикой для укрепления здоровья, развития физиче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ских качеств и активного участия в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соревновательной деятельности.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технику бега на длин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ные дистанции,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её отличи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тельные признаки от техники бега на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дистанции.</w:t>
            </w:r>
          </w:p>
          <w:p w:rsidR="00FD4AF3" w:rsidRPr="00C53BA6" w:rsidRDefault="00FD4AF3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бега на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длинные дистанции во время учеб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ных забегов.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высокого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старта.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высокий старт в беге</w:t>
            </w:r>
          </w:p>
          <w:p w:rsidR="00FD4AF3" w:rsidRPr="00C53BA6" w:rsidRDefault="00FD4AF3" w:rsidP="00FD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на длинные дистанции.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технику бега на корот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кие дистанции,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ее отличи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тельные признаки от техники бега на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длинные дистанции.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бега на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ороткие дистанции во время учеб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ных забегов.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низкого старта.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низкий старт в беге на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короткие дистанции.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>правильность вы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упражнений,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легко-</w:t>
            </w:r>
          </w:p>
          <w:p w:rsidR="00FD4AF3" w:rsidRPr="00C53BA6" w:rsidRDefault="00FF2D91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атлетические упражнения, направ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ленно воздействующие на 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качеств, на повы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шение темпа движений.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прыжка в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длину с разбега способом «согнув</w:t>
            </w:r>
          </w:p>
          <w:p w:rsidR="00FD4AF3" w:rsidRPr="00C53BA6" w:rsidRDefault="00FD4AF3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ноги», </w:t>
            </w:r>
            <w:r w:rsidR="00FF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её выполнения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FD4AF3" w:rsidRPr="00C53BA6" w:rsidRDefault="00FD4AF3" w:rsidP="00FF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прыжка в длину с разбега способом «согнув ноги» в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стандартных условиях и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образцом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эталонной</w:t>
            </w:r>
            <w:r w:rsidR="00FF2D9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соревновательной деятель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технику метания малого мяча с места в вертикальную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неподвижную мишень.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технику метания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ого мяча с места в вертикальную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ишень в соответствии с образцом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эталонной техники.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ния, улучшающие технику м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етания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малого мяча на точность.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метания ма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 с трёх шагов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разбега,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ность выполнения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бые ошибки.</w:t>
            </w:r>
          </w:p>
          <w:p w:rsidR="00FD4AF3" w:rsidRPr="00C53BA6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технику метания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 с трёх шагов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разбега в с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оответствии с образцом эта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лонной техники.</w:t>
            </w:r>
          </w:p>
        </w:tc>
      </w:tr>
      <w:tr w:rsidR="00EA1D9D" w:rsidTr="00135D63">
        <w:tc>
          <w:tcPr>
            <w:tcW w:w="851" w:type="dxa"/>
          </w:tcPr>
          <w:p w:rsidR="00EA1D9D" w:rsidRDefault="00EA1D9D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EA1D9D" w:rsidRPr="00A148AC" w:rsidRDefault="00A148AC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559" w:type="dxa"/>
          </w:tcPr>
          <w:p w:rsidR="00EA1D9D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и становления и развития лыжных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гонок как вида спорта.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роль и значение за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нятий лыжной подготовкой для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развития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физических качеств и активного</w:t>
            </w:r>
          </w:p>
          <w:p w:rsidR="00EA1D9D" w:rsidRPr="00C53BA6" w:rsidRDefault="00A21D4A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соревновательной дея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передвижения на лыжах попеременным </w:t>
            </w:r>
            <w:proofErr w:type="spellStart"/>
            <w:r w:rsidR="00A21D4A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 ходом,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3B657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выполнения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выявлять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FD4AF3" w:rsidRPr="00C53BA6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пере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движения на лыжах попеременн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proofErr w:type="spellStart"/>
            <w:r w:rsidR="00A21D4A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ходом во время про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хождения учебной дистанции.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поворотов на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ах переступанием стоя на месте,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правильность испол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поворотов на лыжах переступанием во время прохождения учебной дис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танции.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поворотов на</w:t>
            </w:r>
          </w:p>
          <w:p w:rsidR="00FD4AF3" w:rsidRPr="00C53BA6" w:rsidRDefault="00A21D4A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лыжах переступанием во время спу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 небольших пологих склонов, </w:t>
            </w:r>
            <w:r w:rsidR="00FD4AF3"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испол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="00FD4AF3"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подъёмов на</w:t>
            </w:r>
          </w:p>
          <w:p w:rsidR="00FD4AF3" w:rsidRPr="00A21D4A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лыжах способами «лесен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ка», «ёлоч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ка», «</w:t>
            </w:r>
            <w:proofErr w:type="spellStart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полуёлочка</w:t>
            </w:r>
            <w:proofErr w:type="spellEnd"/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и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FD4AF3" w:rsidRPr="00C53BA6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подъё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на лыжах «лесенкой», «ёлочкой»,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="00A21D4A">
              <w:rPr>
                <w:rFonts w:ascii="Times New Roman" w:hAnsi="Times New Roman" w:cs="Times New Roman"/>
                <w:sz w:val="24"/>
                <w:szCs w:val="24"/>
              </w:rPr>
              <w:t>» во время прохожде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ния учебной дистанции.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пасно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сти во время катания на лыжах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 гор.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спуска с горы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сновной, высокой и низкой стой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ках,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грубые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ошибки,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</w:p>
          <w:p w:rsidR="00FD4AF3" w:rsidRPr="00A21D4A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при которых целесообразно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тот или иной способ спуска.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спуска</w:t>
            </w:r>
          </w:p>
          <w:p w:rsidR="00A21D4A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 го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ры в основной, высокой и низкой стойках с пологого склона.</w:t>
            </w:r>
          </w:p>
          <w:p w:rsidR="00FD4AF3" w:rsidRPr="00C53BA6" w:rsidRDefault="00FD4AF3" w:rsidP="00A2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преодоления</w:t>
            </w:r>
          </w:p>
          <w:p w:rsidR="00FD4AF3" w:rsidRPr="00C53BA6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буг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ров и впадин при спуске с горы,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FD4AF3" w:rsidRPr="00C53BA6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ику пре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одоления бугров и впадин.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торможения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«плугом»,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ность выполнения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бые ошибки.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тормо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ния «плугом» при спуске с поло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гого склона.</w:t>
            </w:r>
          </w:p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передвижения,</w:t>
            </w:r>
          </w:p>
          <w:p w:rsidR="00FD4AF3" w:rsidRPr="00C53BA6" w:rsidRDefault="00FD4AF3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ехнические приёмы при спусках и подъёмах на лыжах во время про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гулок в зимнее время года.</w:t>
            </w:r>
          </w:p>
        </w:tc>
      </w:tr>
      <w:tr w:rsidR="00FD4AF3" w:rsidTr="00135D63">
        <w:tc>
          <w:tcPr>
            <w:tcW w:w="851" w:type="dxa"/>
          </w:tcPr>
          <w:p w:rsidR="00FD4AF3" w:rsidRDefault="00FD4AF3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FD4AF3" w:rsidRPr="00A148AC" w:rsidRDefault="00FD4AF3" w:rsidP="00BE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</w:tcPr>
          <w:p w:rsidR="00FD4AF3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93" w:type="dxa"/>
          </w:tcPr>
          <w:p w:rsidR="00FD4AF3" w:rsidRPr="00C53BA6" w:rsidRDefault="00FD4AF3" w:rsidP="00FD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значение занятий</w:t>
            </w:r>
          </w:p>
          <w:p w:rsidR="00FD4AF3" w:rsidRPr="00C53BA6" w:rsidRDefault="00A21D4A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спортивными играми для укрепле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здоровья, развития физических 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 и активного участия в со</w:t>
            </w:r>
            <w:r w:rsidR="00FD4AF3" w:rsidRPr="00C53BA6">
              <w:rPr>
                <w:rFonts w:ascii="Times New Roman" w:hAnsi="Times New Roman" w:cs="Times New Roman"/>
                <w:sz w:val="24"/>
                <w:szCs w:val="24"/>
              </w:rPr>
              <w:t>ревновательной деятельности</w:t>
            </w:r>
            <w:r w:rsidR="00DF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AF3" w:rsidTr="00135D63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D4AF3" w:rsidRPr="00C119EB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3" w:type="dxa"/>
          </w:tcPr>
          <w:p w:rsidR="00FD4AF3" w:rsidRPr="00C53BA6" w:rsidRDefault="00B14EB0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и развития баскет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бола как вида спорта,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соревновательные действия, разрешённые правилами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ловли и пере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дачи мяча двумя рукам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и от груди,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ловли</w:t>
            </w:r>
          </w:p>
          <w:p w:rsidR="00B14EB0" w:rsidRPr="00C53BA6" w:rsidRDefault="00B14EB0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 пер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едачи мяча двумя руками от гру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игровой деятельности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(подвижные игры и эстафеты).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ведения ба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скетбольного мяча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и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A21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ия мяча в условиях игровой дея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льности (подвижные игры и эста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феты).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броска мяча</w:t>
            </w:r>
          </w:p>
          <w:p w:rsidR="00B14EB0" w:rsidRPr="00A21D4A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от груди,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и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броска</w:t>
            </w:r>
          </w:p>
          <w:p w:rsidR="00B14EB0" w:rsidRPr="00C53BA6" w:rsidRDefault="00B14EB0" w:rsidP="00B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мяча двумя руками от груди.</w:t>
            </w:r>
          </w:p>
        </w:tc>
      </w:tr>
      <w:tr w:rsidR="00FD4AF3" w:rsidTr="00135D63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3827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FD4AF3" w:rsidRPr="00C119EB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3" w:type="dxa"/>
          </w:tcPr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знания по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и становления и развития волей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бола как вида спорта, </w:t>
            </w:r>
            <w:r w:rsidR="00A21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соревновательные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действия, разрешённые правилами</w:t>
            </w:r>
          </w:p>
          <w:p w:rsidR="00FD4AF3" w:rsidRPr="00C53BA6" w:rsidRDefault="00B14EB0" w:rsidP="00B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технику прямой ниж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ней подачи,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исполнения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="00A2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прямой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ижней подачи в условиях игровой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деятельности (подвижные игры).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приёма и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редачи мяча снизу двумя руками,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приёма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ередачи мяча снизу двумя руками в условиях игровой деятельности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(подвижные игры, эстафеты).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приёма и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дачи мяча сверху двумя руками,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приёма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ередачи мяча сверху двумя рука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игровой деятельности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(подвижные игры, эстафеты).</w:t>
            </w:r>
          </w:p>
        </w:tc>
      </w:tr>
      <w:tr w:rsidR="00FD4AF3" w:rsidTr="00135D63">
        <w:tc>
          <w:tcPr>
            <w:tcW w:w="851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27" w:type="dxa"/>
          </w:tcPr>
          <w:p w:rsidR="00FD4AF3" w:rsidRPr="00A148AC" w:rsidRDefault="00B14EB0" w:rsidP="00BE47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8AC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:rsidR="00FD4AF3" w:rsidRPr="00C119EB" w:rsidRDefault="007106CE" w:rsidP="00BE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и развития футбола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как вида спорта,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основные соревновательные действия,</w:t>
            </w:r>
          </w:p>
          <w:p w:rsidR="00FD4AF3" w:rsidRPr="00C53BA6" w:rsidRDefault="00B14EB0" w:rsidP="00B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разрешённые правилами игры.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удара по мячу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стороной стопы, </w:t>
            </w:r>
            <w:r w:rsidR="00FE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удара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о мячу внутренней стороной сто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пы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игровой деятельности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(подвижные игры и эстафеты).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остановки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мяча внутренней стороной стопы,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FE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остановки катящегося мяча внутренней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 xml:space="preserve">ороной стопы в условиях игровой деятельности (подвижные игры и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эстафеты).</w:t>
            </w:r>
          </w:p>
          <w:p w:rsidR="00B14EB0" w:rsidRPr="00C53BA6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технику ведения мяча</w:t>
            </w:r>
          </w:p>
          <w:p w:rsidR="00B14EB0" w:rsidRPr="00FE0FE0" w:rsidRDefault="00B14EB0" w:rsidP="00B1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 xml:space="preserve">внешней стороной стопы, </w:t>
            </w:r>
            <w:r w:rsidR="00FE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и</w:t>
            </w:r>
            <w:r w:rsidR="00FE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53BA6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B14EB0" w:rsidRPr="00C53BA6" w:rsidRDefault="00B14EB0" w:rsidP="00B14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88" w:rsidRDefault="00CA1288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129" w:rsidRDefault="00196129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129" w:rsidRDefault="00196129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129" w:rsidRDefault="00196129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E0" w:rsidRDefault="00FE0FE0" w:rsidP="00BE4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263" w:rsidRDefault="007E2263" w:rsidP="007E2263">
      <w:pPr>
        <w:spacing w:after="157"/>
      </w:pPr>
    </w:p>
    <w:p w:rsidR="007E2263" w:rsidRPr="007E2263" w:rsidRDefault="007E2263" w:rsidP="007E2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6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</w:t>
      </w:r>
      <w:r w:rsidR="008556F0">
        <w:rPr>
          <w:rFonts w:ascii="Times New Roman" w:hAnsi="Times New Roman" w:cs="Times New Roman"/>
          <w:b/>
          <w:sz w:val="24"/>
          <w:szCs w:val="24"/>
        </w:rPr>
        <w:t xml:space="preserve">атическое планирование 5 класс 2 </w:t>
      </w:r>
      <w:r w:rsidRPr="007E2263">
        <w:rPr>
          <w:rFonts w:ascii="Times New Roman" w:hAnsi="Times New Roman" w:cs="Times New Roman"/>
          <w:b/>
          <w:sz w:val="24"/>
          <w:szCs w:val="24"/>
        </w:rPr>
        <w:t>часа.</w:t>
      </w: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8556F0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ind w:left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ind w:lef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-1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 w:right="27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  <w:p w:rsidR="007E2263" w:rsidRPr="007E2263" w:rsidRDefault="007E2263" w:rsidP="008556F0">
            <w:pPr>
              <w:ind w:right="2718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древности. Т.Б.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ind w:left="1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8556F0" w:rsidP="008556F0">
            <w:pPr>
              <w:ind w:left="1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C48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Обучение технике челночного бега 3 х 10 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556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  <w:r w:rsidR="00855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F0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60 м 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с высокого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556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556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556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556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C48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800 метров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8556F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Кросс 1000 м.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591263" w:rsidP="008556F0">
            <w:pPr>
              <w:ind w:left="1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Баскетбол-5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Обучение технике ловли мяча двумя руками</w:t>
            </w:r>
            <w:r w:rsidR="00591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передачи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ведения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бросков мяча в кольцо.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42102" w:rsidP="0004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бучение ведения мяча и бросков в кольцо.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591263" w:rsidP="008556F0">
            <w:pPr>
              <w:ind w:left="1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</w:t>
            </w:r>
            <w:r w:rsidR="00E406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5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передвижений и остановок в волейболе.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поворотов и стоек в волейболе.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7A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C874D2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бучение технике приема и передач</w:t>
            </w:r>
            <w:r w:rsidR="00591263">
              <w:rPr>
                <w:rFonts w:ascii="Times New Roman" w:hAnsi="Times New Roman" w:cs="Times New Roman"/>
                <w:sz w:val="24"/>
                <w:szCs w:val="24"/>
              </w:rPr>
              <w:t>и мяча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7A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spacing w:after="16"/>
              <w:ind w:left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ind w:left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263" w:rsidRPr="007E2263" w:rsidRDefault="007E2263" w:rsidP="007E2263">
      <w:pPr>
        <w:ind w:left="-1702" w:right="111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591263">
        <w:trPr>
          <w:trHeight w:val="665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F4E0B" w:rsidP="007E2263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Гимна</w:t>
            </w:r>
            <w:r w:rsidR="00675D3D">
              <w:rPr>
                <w:rFonts w:ascii="Times New Roman" w:hAnsi="Times New Roman" w:cs="Times New Roman"/>
                <w:b/>
                <w:sz w:val="24"/>
                <w:szCs w:val="24"/>
              </w:rPr>
              <w:t>стика с элементами акробатики-7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91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кувырку вперед 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из сойки на лопатках в </w:t>
            </w:r>
            <w:proofErr w:type="spellStart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 и бревне.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Обучение технике опорного прыжка через козла.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поворотов на месте.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42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Вращение обруча.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42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591263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ind w:left="3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</w:t>
            </w:r>
            <w:r w:rsidR="00E406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 пере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движений и остановок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Т.Б.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56337A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2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передачи мяча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парах. 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ка поворотов и стоек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 п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оворотов и остановок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и мяча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 нижней  прямой подачи.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6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spacing w:after="1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Техника нижней  боковой подачи.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spacing w:after="1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75D3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волейбол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591263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ind w:left="39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четверть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591263">
        <w:trPr>
          <w:trHeight w:val="331"/>
        </w:trPr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675D3D" w:rsidP="008556F0">
            <w:pPr>
              <w:ind w:right="5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 гонки-6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Обучение технике поворотов переступанием.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ение технике подъёма «лесенкой»,</w:t>
            </w:r>
            <w:r w:rsidR="00675D3D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D3D">
              <w:rPr>
                <w:rFonts w:ascii="Times New Roman" w:hAnsi="Times New Roman" w:cs="Times New Roman"/>
                <w:sz w:val="24"/>
                <w:szCs w:val="24"/>
              </w:rPr>
              <w:t>«ёлочкой»,</w:t>
            </w:r>
            <w:r w:rsidR="00675D3D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75D3D" w:rsidRPr="007E2263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="00675D3D" w:rsidRPr="007E22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Спуски с горы в основной, в высокой и низкой стойках.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2263" w:rsidRPr="007E2263" w:rsidRDefault="007E2263" w:rsidP="007E2263">
      <w:pPr>
        <w:ind w:left="-1702" w:right="111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5814"/>
        <w:gridCol w:w="1133"/>
        <w:gridCol w:w="994"/>
        <w:gridCol w:w="958"/>
      </w:tblGrid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Волейбол-7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и передача мяча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в парах.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стойки в волейболе.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основным приемам игры.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нападения.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тактики позиционного нападения.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Нижняя и верхняя передача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0F4CE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Передача у стены.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0F4CE9">
              <w:rPr>
                <w:rFonts w:ascii="Times New Roman" w:hAnsi="Times New Roman" w:cs="Times New Roman"/>
                <w:b/>
                <w:sz w:val="24"/>
                <w:szCs w:val="24"/>
              </w:rPr>
              <w:t>Футбол 7</w:t>
            </w:r>
          </w:p>
        </w:tc>
      </w:tr>
      <w:tr w:rsidR="007E2263" w:rsidRPr="007E2263" w:rsidTr="008556F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Основные приёмы футбола.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406B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Остановка мяча внутренней стороной стопы.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662836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Удары мяча по воротам.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21C91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0F4CE9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нападения и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защиты.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21C91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четверть </w:t>
            </w:r>
          </w:p>
        </w:tc>
      </w:tr>
      <w:tr w:rsidR="007E2263" w:rsidRPr="007E2263" w:rsidTr="008556F0">
        <w:trPr>
          <w:trHeight w:val="33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-8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ведению мяча правой и левой рукой.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C91E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B402F2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E0FE0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ловли мяча 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>двумя руками.</w:t>
            </w:r>
            <w:r w:rsidR="007E2263"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FE0">
              <w:rPr>
                <w:rFonts w:ascii="Times New Roman" w:hAnsi="Times New Roman" w:cs="Times New Roman"/>
                <w:sz w:val="24"/>
                <w:szCs w:val="24"/>
              </w:rPr>
              <w:t>бучение технике передачи мяча.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поворотам без мяча и с мячом.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E618E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передачи и ловли мяча в движении.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остановке двумя шагами и прыжком.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21C91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ведения мяча и бросков мяча в корзину. </w:t>
            </w:r>
          </w:p>
          <w:p w:rsidR="007E2263" w:rsidRPr="007E2263" w:rsidRDefault="007E2263" w:rsidP="008556F0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F4E0B" w:rsidP="008556F0">
            <w:pPr>
              <w:ind w:right="3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 - 4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Обучение основным приемам игры в волейбол.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подачи мяча с расстояния 3-6 метров от сетки.</w:t>
            </w:r>
            <w:r w:rsidRPr="007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21C91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прямого нападающего удара.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Нижняя и верхняя передача мяча.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F4E0B" w:rsidP="008556F0">
            <w:pPr>
              <w:ind w:right="43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атлетика-4</w:t>
            </w:r>
            <w:r w:rsidR="007E2263" w:rsidRPr="007E2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>60 м с высокого старта.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right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 3 х 10 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F21C91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63" w:rsidRPr="007E2263" w:rsidTr="008556F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F4E0B" w:rsidP="008556F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Кросс 1000 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3D426D" w:rsidP="0085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263"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63" w:rsidRPr="007E2263" w:rsidRDefault="007E2263" w:rsidP="0085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2263" w:rsidRDefault="007E2263" w:rsidP="007E2263">
      <w:pPr>
        <w:jc w:val="both"/>
      </w:pPr>
      <w:r>
        <w:t xml:space="preserve"> </w:t>
      </w:r>
    </w:p>
    <w:p w:rsidR="00CA1288" w:rsidRPr="00CA1288" w:rsidRDefault="00CA1288" w:rsidP="00BE47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1288" w:rsidRPr="00CA1288" w:rsidSect="004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717"/>
    <w:rsid w:val="00042102"/>
    <w:rsid w:val="000C48F0"/>
    <w:rsid w:val="000F4CE9"/>
    <w:rsid w:val="00135D63"/>
    <w:rsid w:val="00196129"/>
    <w:rsid w:val="001A3B8D"/>
    <w:rsid w:val="001B691E"/>
    <w:rsid w:val="00241968"/>
    <w:rsid w:val="00282F67"/>
    <w:rsid w:val="002C67AE"/>
    <w:rsid w:val="00342971"/>
    <w:rsid w:val="003B6576"/>
    <w:rsid w:val="003D426D"/>
    <w:rsid w:val="00405474"/>
    <w:rsid w:val="004638A4"/>
    <w:rsid w:val="00475EB8"/>
    <w:rsid w:val="00494645"/>
    <w:rsid w:val="0056337A"/>
    <w:rsid w:val="00591263"/>
    <w:rsid w:val="00613BC7"/>
    <w:rsid w:val="00662836"/>
    <w:rsid w:val="00675D3D"/>
    <w:rsid w:val="00694526"/>
    <w:rsid w:val="007106CE"/>
    <w:rsid w:val="007251D3"/>
    <w:rsid w:val="007E2263"/>
    <w:rsid w:val="007F4E0B"/>
    <w:rsid w:val="0080505F"/>
    <w:rsid w:val="00832121"/>
    <w:rsid w:val="008556F0"/>
    <w:rsid w:val="008800BE"/>
    <w:rsid w:val="00881FE5"/>
    <w:rsid w:val="00991109"/>
    <w:rsid w:val="009D271A"/>
    <w:rsid w:val="00A148AC"/>
    <w:rsid w:val="00A17A51"/>
    <w:rsid w:val="00A21556"/>
    <w:rsid w:val="00A21D4A"/>
    <w:rsid w:val="00AC6CF3"/>
    <w:rsid w:val="00B14EB0"/>
    <w:rsid w:val="00B402F2"/>
    <w:rsid w:val="00B71C4B"/>
    <w:rsid w:val="00BE4717"/>
    <w:rsid w:val="00C119EB"/>
    <w:rsid w:val="00C53BA6"/>
    <w:rsid w:val="00C874D2"/>
    <w:rsid w:val="00C91E63"/>
    <w:rsid w:val="00CA1288"/>
    <w:rsid w:val="00D40DF1"/>
    <w:rsid w:val="00DF2975"/>
    <w:rsid w:val="00E406B0"/>
    <w:rsid w:val="00E618EB"/>
    <w:rsid w:val="00E75442"/>
    <w:rsid w:val="00EA1D9D"/>
    <w:rsid w:val="00F21C91"/>
    <w:rsid w:val="00F37C5F"/>
    <w:rsid w:val="00FD4AF3"/>
    <w:rsid w:val="00FE0FE0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96AD"/>
  <w15:docId w15:val="{E41C45C2-7FA4-4C92-8C15-3094FE7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121"/>
    <w:pPr>
      <w:ind w:left="720"/>
      <w:contextualSpacing/>
    </w:pPr>
  </w:style>
  <w:style w:type="table" w:customStyle="1" w:styleId="TableGrid">
    <w:name w:val="TableGrid"/>
    <w:rsid w:val="007E22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12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Xbl4</cp:lastModifiedBy>
  <cp:revision>6</cp:revision>
  <cp:lastPrinted>2020-06-03T06:42:00Z</cp:lastPrinted>
  <dcterms:created xsi:type="dcterms:W3CDTF">2018-08-29T13:52:00Z</dcterms:created>
  <dcterms:modified xsi:type="dcterms:W3CDTF">2020-10-09T06:59:00Z</dcterms:modified>
</cp:coreProperties>
</file>